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7278" w:rsidRDefault="000945D5">
      <w:r>
        <w:t>EYFS Timetable AM</w:t>
      </w:r>
    </w:p>
    <w:tbl>
      <w:tblPr>
        <w:tblStyle w:val="TableGrid"/>
        <w:tblW w:w="15420" w:type="dxa"/>
        <w:tblLook w:val="04A0" w:firstRow="1" w:lastRow="0" w:firstColumn="1" w:lastColumn="0" w:noHBand="0" w:noVBand="1"/>
      </w:tblPr>
      <w:tblGrid>
        <w:gridCol w:w="1915"/>
        <w:gridCol w:w="1919"/>
        <w:gridCol w:w="1914"/>
        <w:gridCol w:w="1913"/>
        <w:gridCol w:w="1041"/>
        <w:gridCol w:w="2891"/>
        <w:gridCol w:w="1912"/>
        <w:gridCol w:w="1915"/>
      </w:tblGrid>
      <w:tr w:rsidR="005F1E1D" w:rsidTr="00C611D0">
        <w:trPr>
          <w:trHeight w:val="543"/>
        </w:trPr>
        <w:tc>
          <w:tcPr>
            <w:tcW w:w="1915" w:type="dxa"/>
            <w:shd w:val="clear" w:color="auto" w:fill="92D050"/>
          </w:tcPr>
          <w:p w:rsidR="000945D5" w:rsidRDefault="000945D5"/>
        </w:tc>
        <w:tc>
          <w:tcPr>
            <w:tcW w:w="1919" w:type="dxa"/>
            <w:shd w:val="clear" w:color="auto" w:fill="92D050"/>
          </w:tcPr>
          <w:p w:rsidR="000945D5" w:rsidRDefault="000945D5">
            <w:r>
              <w:t>8:45-9:15</w:t>
            </w:r>
          </w:p>
        </w:tc>
        <w:tc>
          <w:tcPr>
            <w:tcW w:w="1914" w:type="dxa"/>
            <w:shd w:val="clear" w:color="auto" w:fill="92D050"/>
          </w:tcPr>
          <w:p w:rsidR="000945D5" w:rsidRDefault="000945D5">
            <w:r>
              <w:t>9:15-9:35</w:t>
            </w:r>
          </w:p>
        </w:tc>
        <w:tc>
          <w:tcPr>
            <w:tcW w:w="1913" w:type="dxa"/>
            <w:shd w:val="clear" w:color="auto" w:fill="92D050"/>
          </w:tcPr>
          <w:p w:rsidR="000945D5" w:rsidRDefault="000945D5">
            <w:r>
              <w:t xml:space="preserve">9:35 – 10:15 </w:t>
            </w:r>
          </w:p>
        </w:tc>
        <w:tc>
          <w:tcPr>
            <w:tcW w:w="1041" w:type="dxa"/>
            <w:shd w:val="clear" w:color="auto" w:fill="92D050"/>
          </w:tcPr>
          <w:p w:rsidR="000945D5" w:rsidRDefault="000945D5">
            <w:r>
              <w:t xml:space="preserve">10:15 – 10:30 </w:t>
            </w:r>
          </w:p>
        </w:tc>
        <w:tc>
          <w:tcPr>
            <w:tcW w:w="2891" w:type="dxa"/>
            <w:shd w:val="clear" w:color="auto" w:fill="92D050"/>
          </w:tcPr>
          <w:p w:rsidR="000945D5" w:rsidRDefault="000945D5">
            <w:r>
              <w:t>10:30-11:15</w:t>
            </w:r>
          </w:p>
        </w:tc>
        <w:tc>
          <w:tcPr>
            <w:tcW w:w="1912" w:type="dxa"/>
            <w:shd w:val="clear" w:color="auto" w:fill="92D050"/>
          </w:tcPr>
          <w:p w:rsidR="000945D5" w:rsidRDefault="000945D5">
            <w:r>
              <w:t xml:space="preserve">11:15 – 11:45 </w:t>
            </w:r>
          </w:p>
        </w:tc>
        <w:tc>
          <w:tcPr>
            <w:tcW w:w="1915" w:type="dxa"/>
            <w:shd w:val="clear" w:color="auto" w:fill="92D050"/>
          </w:tcPr>
          <w:p w:rsidR="000945D5" w:rsidRDefault="000945D5">
            <w:r>
              <w:t>11:45-13:00</w:t>
            </w:r>
          </w:p>
        </w:tc>
      </w:tr>
      <w:tr w:rsidR="005F1E1D" w:rsidTr="005F1E1D">
        <w:trPr>
          <w:trHeight w:val="1533"/>
        </w:trPr>
        <w:tc>
          <w:tcPr>
            <w:tcW w:w="1927" w:type="dxa"/>
            <w:shd w:val="clear" w:color="auto" w:fill="92D050"/>
          </w:tcPr>
          <w:p w:rsidR="000945D5" w:rsidRDefault="000945D5">
            <w:r>
              <w:t xml:space="preserve">Monday </w:t>
            </w:r>
          </w:p>
        </w:tc>
        <w:tc>
          <w:tcPr>
            <w:tcW w:w="1927" w:type="dxa"/>
          </w:tcPr>
          <w:p w:rsidR="000945D5" w:rsidRDefault="005F1E1D">
            <w:r>
              <w:t xml:space="preserve">Arrive </w:t>
            </w:r>
          </w:p>
          <w:p w:rsidR="005F1E1D" w:rsidRDefault="005F1E1D">
            <w:r>
              <w:t>Provision (in Rec)</w:t>
            </w:r>
          </w:p>
          <w:p w:rsidR="005F1E1D" w:rsidRDefault="005F1E1D">
            <w:r>
              <w:t xml:space="preserve">Choose lunch + teacher to input on </w:t>
            </w:r>
            <w:proofErr w:type="spellStart"/>
            <w:r>
              <w:t>Arbor</w:t>
            </w:r>
            <w:proofErr w:type="spellEnd"/>
            <w:r>
              <w:t xml:space="preserve"> </w:t>
            </w:r>
          </w:p>
          <w:p w:rsidR="005F1E1D" w:rsidRDefault="005F1E1D">
            <w:r>
              <w:t>Reading and interventions</w:t>
            </w:r>
          </w:p>
        </w:tc>
        <w:tc>
          <w:tcPr>
            <w:tcW w:w="1927" w:type="dxa"/>
          </w:tcPr>
          <w:p w:rsidR="000945D5" w:rsidRDefault="005F1E1D">
            <w:r>
              <w:t xml:space="preserve">Literacy input </w:t>
            </w:r>
          </w:p>
          <w:p w:rsidR="005F1E1D" w:rsidRDefault="005F1E1D">
            <w:r>
              <w:t xml:space="preserve">Nursery in nursery room </w:t>
            </w:r>
          </w:p>
          <w:p w:rsidR="005F1E1D" w:rsidRDefault="005F1E1D">
            <w:r>
              <w:t xml:space="preserve">Reception in Reception room </w:t>
            </w:r>
          </w:p>
        </w:tc>
        <w:tc>
          <w:tcPr>
            <w:tcW w:w="1927" w:type="dxa"/>
          </w:tcPr>
          <w:p w:rsidR="000945D5" w:rsidRDefault="005F1E1D">
            <w:r>
              <w:t xml:space="preserve">Literacy groups </w:t>
            </w:r>
          </w:p>
          <w:p w:rsidR="005F1E1D" w:rsidRDefault="005F1E1D"/>
          <w:p w:rsidR="005F1E1D" w:rsidRDefault="005F1E1D">
            <w:r>
              <w:t xml:space="preserve">Provision (indoor and outdoor) </w:t>
            </w:r>
          </w:p>
        </w:tc>
        <w:tc>
          <w:tcPr>
            <w:tcW w:w="934" w:type="dxa"/>
          </w:tcPr>
          <w:p w:rsidR="000945D5" w:rsidRDefault="005F1E1D">
            <w:r>
              <w:t xml:space="preserve">Snack </w:t>
            </w:r>
          </w:p>
          <w:p w:rsidR="005F1E1D" w:rsidRDefault="005F1E1D">
            <w:r>
              <w:t>Provision</w:t>
            </w:r>
          </w:p>
        </w:tc>
        <w:tc>
          <w:tcPr>
            <w:tcW w:w="2922" w:type="dxa"/>
          </w:tcPr>
          <w:p w:rsidR="005F1E1D" w:rsidRDefault="005F1E1D" w:rsidP="005F1E1D">
            <w:r>
              <w:t xml:space="preserve">Literacy groups </w:t>
            </w:r>
          </w:p>
          <w:p w:rsidR="005F1E1D" w:rsidRDefault="005F1E1D" w:rsidP="005F1E1D"/>
          <w:p w:rsidR="000945D5" w:rsidRDefault="005F1E1D" w:rsidP="005F1E1D">
            <w:r>
              <w:t>Provision (indoor and outdoor)</w:t>
            </w:r>
          </w:p>
        </w:tc>
        <w:tc>
          <w:tcPr>
            <w:tcW w:w="1928" w:type="dxa"/>
          </w:tcPr>
          <w:p w:rsidR="000945D5" w:rsidRDefault="005F1E1D">
            <w:r>
              <w:t xml:space="preserve">Phonics </w:t>
            </w:r>
          </w:p>
          <w:p w:rsidR="005F1E1D" w:rsidRDefault="005F1E1D"/>
          <w:p w:rsidR="005F1E1D" w:rsidRDefault="005F1E1D">
            <w:r>
              <w:t xml:space="preserve">Nursery in nursery room </w:t>
            </w:r>
          </w:p>
        </w:tc>
        <w:tc>
          <w:tcPr>
            <w:tcW w:w="1928" w:type="dxa"/>
            <w:vMerge w:val="restart"/>
          </w:tcPr>
          <w:p w:rsidR="000945D5" w:rsidRDefault="000945D5">
            <w:r>
              <w:t xml:space="preserve">11:45 Nursery go into the hall for their lunch </w:t>
            </w:r>
          </w:p>
          <w:p w:rsidR="000945D5" w:rsidRDefault="000945D5"/>
          <w:p w:rsidR="000945D5" w:rsidRDefault="000945D5">
            <w:r>
              <w:t xml:space="preserve">11:50 Reception go into the hall for their lunch </w:t>
            </w:r>
          </w:p>
          <w:p w:rsidR="000945D5" w:rsidRDefault="000945D5"/>
          <w:p w:rsidR="000945D5" w:rsidRDefault="000945D5"/>
          <w:p w:rsidR="000945D5" w:rsidRDefault="000945D5">
            <w:r>
              <w:t xml:space="preserve">When children have finished their lunch they join OPAL at lunchtime </w:t>
            </w:r>
          </w:p>
          <w:p w:rsidR="000945D5" w:rsidRDefault="000945D5"/>
        </w:tc>
      </w:tr>
      <w:tr w:rsidR="005F1E1D" w:rsidTr="005F1E1D">
        <w:trPr>
          <w:trHeight w:val="1634"/>
        </w:trPr>
        <w:tc>
          <w:tcPr>
            <w:tcW w:w="1927" w:type="dxa"/>
            <w:shd w:val="clear" w:color="auto" w:fill="92D050"/>
          </w:tcPr>
          <w:p w:rsidR="000945D5" w:rsidRDefault="000945D5">
            <w:r>
              <w:t xml:space="preserve">Tuesday </w:t>
            </w:r>
          </w:p>
        </w:tc>
        <w:tc>
          <w:tcPr>
            <w:tcW w:w="1927" w:type="dxa"/>
          </w:tcPr>
          <w:p w:rsidR="005F1E1D" w:rsidRDefault="005F1E1D" w:rsidP="005F1E1D">
            <w:r>
              <w:t xml:space="preserve">Arrive </w:t>
            </w:r>
          </w:p>
          <w:p w:rsidR="005F1E1D" w:rsidRDefault="005F1E1D" w:rsidP="005F1E1D">
            <w:r>
              <w:t>Provision (in Rec)</w:t>
            </w:r>
          </w:p>
          <w:p w:rsidR="005F1E1D" w:rsidRDefault="005F1E1D" w:rsidP="005F1E1D">
            <w:r>
              <w:t xml:space="preserve">Choose lunch + teacher to input on </w:t>
            </w:r>
            <w:proofErr w:type="spellStart"/>
            <w:r>
              <w:t>Arbor</w:t>
            </w:r>
            <w:proofErr w:type="spellEnd"/>
            <w:r>
              <w:t xml:space="preserve"> </w:t>
            </w:r>
          </w:p>
          <w:p w:rsidR="000945D5" w:rsidRDefault="005F1E1D" w:rsidP="005F1E1D">
            <w:r>
              <w:t>Reading and interventions</w:t>
            </w:r>
          </w:p>
        </w:tc>
        <w:tc>
          <w:tcPr>
            <w:tcW w:w="1927" w:type="dxa"/>
          </w:tcPr>
          <w:p w:rsidR="005F1E1D" w:rsidRDefault="005F1E1D" w:rsidP="005F1E1D">
            <w:r>
              <w:t xml:space="preserve">Literacy input </w:t>
            </w:r>
          </w:p>
          <w:p w:rsidR="005F1E1D" w:rsidRDefault="005F1E1D" w:rsidP="005F1E1D">
            <w:r>
              <w:t xml:space="preserve">Nursery in nursery room </w:t>
            </w:r>
          </w:p>
          <w:p w:rsidR="000945D5" w:rsidRDefault="005F1E1D" w:rsidP="005F1E1D">
            <w:r>
              <w:t>Reception in Reception room</w:t>
            </w:r>
          </w:p>
        </w:tc>
        <w:tc>
          <w:tcPr>
            <w:tcW w:w="1927" w:type="dxa"/>
          </w:tcPr>
          <w:p w:rsidR="005F1E1D" w:rsidRDefault="005F1E1D" w:rsidP="005F1E1D">
            <w:r>
              <w:t xml:space="preserve">Literacy groups </w:t>
            </w:r>
          </w:p>
          <w:p w:rsidR="005F1E1D" w:rsidRDefault="005F1E1D" w:rsidP="005F1E1D"/>
          <w:p w:rsidR="000945D5" w:rsidRDefault="005F1E1D" w:rsidP="005F1E1D">
            <w:r>
              <w:t>Provision (indoor and outdoor)</w:t>
            </w:r>
          </w:p>
        </w:tc>
        <w:tc>
          <w:tcPr>
            <w:tcW w:w="934" w:type="dxa"/>
          </w:tcPr>
          <w:p w:rsidR="005F1E1D" w:rsidRDefault="005F1E1D" w:rsidP="005F1E1D">
            <w:r>
              <w:t xml:space="preserve">Snack </w:t>
            </w:r>
          </w:p>
          <w:p w:rsidR="000945D5" w:rsidRDefault="005F1E1D" w:rsidP="005F1E1D">
            <w:r>
              <w:t>Provision</w:t>
            </w:r>
          </w:p>
        </w:tc>
        <w:tc>
          <w:tcPr>
            <w:tcW w:w="2922" w:type="dxa"/>
          </w:tcPr>
          <w:p w:rsidR="005F1E1D" w:rsidRDefault="005F1E1D" w:rsidP="005F1E1D">
            <w:r>
              <w:t xml:space="preserve">Literacy groups </w:t>
            </w:r>
          </w:p>
          <w:p w:rsidR="005F1E1D" w:rsidRDefault="005F1E1D" w:rsidP="005F1E1D"/>
          <w:p w:rsidR="000945D5" w:rsidRDefault="005F1E1D" w:rsidP="005F1E1D">
            <w:r>
              <w:t>Provision (indoor and outdoor)</w:t>
            </w:r>
          </w:p>
        </w:tc>
        <w:tc>
          <w:tcPr>
            <w:tcW w:w="1928" w:type="dxa"/>
          </w:tcPr>
          <w:p w:rsidR="005F1E1D" w:rsidRDefault="005F1E1D" w:rsidP="005F1E1D">
            <w:r>
              <w:t xml:space="preserve">Phonics </w:t>
            </w:r>
          </w:p>
          <w:p w:rsidR="005F1E1D" w:rsidRDefault="005F1E1D" w:rsidP="005F1E1D"/>
          <w:p w:rsidR="000945D5" w:rsidRDefault="005F1E1D" w:rsidP="005F1E1D">
            <w:r>
              <w:t>Nursery in nursery room</w:t>
            </w:r>
          </w:p>
        </w:tc>
        <w:tc>
          <w:tcPr>
            <w:tcW w:w="1928" w:type="dxa"/>
            <w:vMerge/>
          </w:tcPr>
          <w:p w:rsidR="000945D5" w:rsidRDefault="000945D5"/>
        </w:tc>
      </w:tr>
      <w:tr w:rsidR="005F1E1D" w:rsidTr="005F1E1D">
        <w:trPr>
          <w:trHeight w:val="1533"/>
        </w:trPr>
        <w:tc>
          <w:tcPr>
            <w:tcW w:w="1927" w:type="dxa"/>
            <w:shd w:val="clear" w:color="auto" w:fill="92D050"/>
          </w:tcPr>
          <w:p w:rsidR="000945D5" w:rsidRDefault="000945D5">
            <w:r>
              <w:t xml:space="preserve">Wednesday </w:t>
            </w:r>
          </w:p>
        </w:tc>
        <w:tc>
          <w:tcPr>
            <w:tcW w:w="1927" w:type="dxa"/>
          </w:tcPr>
          <w:p w:rsidR="005F1E1D" w:rsidRDefault="005F1E1D" w:rsidP="005F1E1D">
            <w:r>
              <w:t xml:space="preserve">Arrive </w:t>
            </w:r>
          </w:p>
          <w:p w:rsidR="005F1E1D" w:rsidRDefault="005F1E1D" w:rsidP="005F1E1D">
            <w:r>
              <w:t>Provision (in Rec)</w:t>
            </w:r>
          </w:p>
          <w:p w:rsidR="005F1E1D" w:rsidRDefault="005F1E1D" w:rsidP="005F1E1D">
            <w:r>
              <w:t xml:space="preserve">Choose lunch + teacher to input on </w:t>
            </w:r>
            <w:proofErr w:type="spellStart"/>
            <w:r>
              <w:t>Arbor</w:t>
            </w:r>
            <w:proofErr w:type="spellEnd"/>
            <w:r>
              <w:t xml:space="preserve"> </w:t>
            </w:r>
          </w:p>
          <w:p w:rsidR="000945D5" w:rsidRDefault="005F1E1D" w:rsidP="005F1E1D">
            <w:r>
              <w:t>Reading and interventions</w:t>
            </w:r>
          </w:p>
        </w:tc>
        <w:tc>
          <w:tcPr>
            <w:tcW w:w="1927" w:type="dxa"/>
          </w:tcPr>
          <w:p w:rsidR="005F1E1D" w:rsidRDefault="005F1E1D" w:rsidP="005F1E1D">
            <w:r>
              <w:t xml:space="preserve">Literacy input </w:t>
            </w:r>
          </w:p>
          <w:p w:rsidR="005F1E1D" w:rsidRDefault="005F1E1D" w:rsidP="005F1E1D">
            <w:r>
              <w:t xml:space="preserve">Nursery in nursery room </w:t>
            </w:r>
          </w:p>
          <w:p w:rsidR="000945D5" w:rsidRDefault="005F1E1D" w:rsidP="005F1E1D">
            <w:r>
              <w:t>Reception in Reception room</w:t>
            </w:r>
          </w:p>
        </w:tc>
        <w:tc>
          <w:tcPr>
            <w:tcW w:w="1927" w:type="dxa"/>
          </w:tcPr>
          <w:p w:rsidR="005F1E1D" w:rsidRDefault="005F1E1D" w:rsidP="005F1E1D">
            <w:r>
              <w:t xml:space="preserve">Literacy groups </w:t>
            </w:r>
          </w:p>
          <w:p w:rsidR="005F1E1D" w:rsidRDefault="005F1E1D" w:rsidP="005F1E1D"/>
          <w:p w:rsidR="000945D5" w:rsidRDefault="005F1E1D" w:rsidP="005F1E1D">
            <w:r>
              <w:t>Provision (indoor and outdoor)</w:t>
            </w:r>
          </w:p>
        </w:tc>
        <w:tc>
          <w:tcPr>
            <w:tcW w:w="934" w:type="dxa"/>
          </w:tcPr>
          <w:p w:rsidR="005F1E1D" w:rsidRDefault="005F1E1D" w:rsidP="005F1E1D">
            <w:r>
              <w:t xml:space="preserve">Snack </w:t>
            </w:r>
          </w:p>
          <w:p w:rsidR="000945D5" w:rsidRDefault="005F1E1D" w:rsidP="005F1E1D">
            <w:r>
              <w:t>Provision</w:t>
            </w:r>
          </w:p>
        </w:tc>
        <w:tc>
          <w:tcPr>
            <w:tcW w:w="2922" w:type="dxa"/>
          </w:tcPr>
          <w:p w:rsidR="005F1E1D" w:rsidRDefault="005F1E1D" w:rsidP="005F1E1D">
            <w:r>
              <w:t xml:space="preserve">Literacy groups </w:t>
            </w:r>
          </w:p>
          <w:p w:rsidR="005F1E1D" w:rsidRDefault="005F1E1D" w:rsidP="005F1E1D"/>
          <w:p w:rsidR="000945D5" w:rsidRDefault="005F1E1D" w:rsidP="005F1E1D">
            <w:r>
              <w:t>Provision (indoor and outdoor)</w:t>
            </w:r>
          </w:p>
        </w:tc>
        <w:tc>
          <w:tcPr>
            <w:tcW w:w="1928" w:type="dxa"/>
          </w:tcPr>
          <w:p w:rsidR="005F1E1D" w:rsidRDefault="005F1E1D" w:rsidP="005F1E1D">
            <w:r>
              <w:t xml:space="preserve">Phonics </w:t>
            </w:r>
          </w:p>
          <w:p w:rsidR="005F1E1D" w:rsidRDefault="005F1E1D" w:rsidP="005F1E1D"/>
          <w:p w:rsidR="000945D5" w:rsidRDefault="005F1E1D" w:rsidP="005F1E1D">
            <w:r>
              <w:t>Nursery in nursery room</w:t>
            </w:r>
          </w:p>
        </w:tc>
        <w:tc>
          <w:tcPr>
            <w:tcW w:w="1928" w:type="dxa"/>
            <w:vMerge/>
          </w:tcPr>
          <w:p w:rsidR="000945D5" w:rsidRDefault="000945D5"/>
        </w:tc>
      </w:tr>
      <w:tr w:rsidR="005F1E1D" w:rsidTr="005F1E1D">
        <w:trPr>
          <w:trHeight w:val="1533"/>
        </w:trPr>
        <w:tc>
          <w:tcPr>
            <w:tcW w:w="1927" w:type="dxa"/>
            <w:shd w:val="clear" w:color="auto" w:fill="92D050"/>
          </w:tcPr>
          <w:p w:rsidR="000945D5" w:rsidRDefault="000945D5">
            <w:r>
              <w:t xml:space="preserve">Thursday </w:t>
            </w:r>
          </w:p>
        </w:tc>
        <w:tc>
          <w:tcPr>
            <w:tcW w:w="1927" w:type="dxa"/>
          </w:tcPr>
          <w:p w:rsidR="005F1E1D" w:rsidRDefault="005F1E1D" w:rsidP="005F1E1D">
            <w:r>
              <w:t xml:space="preserve">Arrive </w:t>
            </w:r>
          </w:p>
          <w:p w:rsidR="005F1E1D" w:rsidRDefault="005F1E1D" w:rsidP="005F1E1D">
            <w:r>
              <w:t>Provision (in Rec)</w:t>
            </w:r>
          </w:p>
          <w:p w:rsidR="005F1E1D" w:rsidRDefault="005F1E1D" w:rsidP="005F1E1D">
            <w:r>
              <w:t xml:space="preserve">Choose lunch + teacher to input on </w:t>
            </w:r>
            <w:proofErr w:type="spellStart"/>
            <w:r>
              <w:t>Arbor</w:t>
            </w:r>
            <w:proofErr w:type="spellEnd"/>
            <w:r>
              <w:t xml:space="preserve"> </w:t>
            </w:r>
          </w:p>
          <w:p w:rsidR="000945D5" w:rsidRDefault="005F1E1D" w:rsidP="005F1E1D">
            <w:r>
              <w:t>Reading and interventions</w:t>
            </w:r>
          </w:p>
        </w:tc>
        <w:tc>
          <w:tcPr>
            <w:tcW w:w="1927" w:type="dxa"/>
          </w:tcPr>
          <w:p w:rsidR="005F1E1D" w:rsidRDefault="005F1E1D" w:rsidP="005F1E1D">
            <w:r>
              <w:t xml:space="preserve">Literacy input </w:t>
            </w:r>
          </w:p>
          <w:p w:rsidR="005F1E1D" w:rsidRDefault="005F1E1D" w:rsidP="005F1E1D">
            <w:r>
              <w:t xml:space="preserve">Nursery in nursery room </w:t>
            </w:r>
          </w:p>
          <w:p w:rsidR="000945D5" w:rsidRDefault="005F1E1D" w:rsidP="005F1E1D">
            <w:r>
              <w:t>Reception in Reception room</w:t>
            </w:r>
          </w:p>
        </w:tc>
        <w:tc>
          <w:tcPr>
            <w:tcW w:w="1927" w:type="dxa"/>
          </w:tcPr>
          <w:p w:rsidR="005F1E1D" w:rsidRDefault="005F1E1D" w:rsidP="005F1E1D">
            <w:r>
              <w:t xml:space="preserve">Literacy groups </w:t>
            </w:r>
          </w:p>
          <w:p w:rsidR="005F1E1D" w:rsidRDefault="005F1E1D" w:rsidP="005F1E1D"/>
          <w:p w:rsidR="000945D5" w:rsidRDefault="005F1E1D" w:rsidP="005F1E1D">
            <w:r>
              <w:t>Provision (indoor and outdoor)</w:t>
            </w:r>
          </w:p>
        </w:tc>
        <w:tc>
          <w:tcPr>
            <w:tcW w:w="934" w:type="dxa"/>
          </w:tcPr>
          <w:p w:rsidR="005F1E1D" w:rsidRDefault="005F1E1D" w:rsidP="005F1E1D">
            <w:r>
              <w:t xml:space="preserve">Snack </w:t>
            </w:r>
          </w:p>
          <w:p w:rsidR="000945D5" w:rsidRDefault="005F1E1D" w:rsidP="005F1E1D">
            <w:r>
              <w:t>Provision</w:t>
            </w:r>
          </w:p>
        </w:tc>
        <w:tc>
          <w:tcPr>
            <w:tcW w:w="2922" w:type="dxa"/>
          </w:tcPr>
          <w:p w:rsidR="005F1E1D" w:rsidRDefault="005F1E1D" w:rsidP="005F1E1D">
            <w:r>
              <w:t xml:space="preserve">Literacy groups </w:t>
            </w:r>
          </w:p>
          <w:p w:rsidR="005F1E1D" w:rsidRDefault="005F1E1D" w:rsidP="005F1E1D"/>
          <w:p w:rsidR="000945D5" w:rsidRDefault="005F1E1D" w:rsidP="005F1E1D">
            <w:r>
              <w:t>Provision (indoor and outdoor)</w:t>
            </w:r>
          </w:p>
        </w:tc>
        <w:tc>
          <w:tcPr>
            <w:tcW w:w="1928" w:type="dxa"/>
          </w:tcPr>
          <w:p w:rsidR="005F1E1D" w:rsidRDefault="005F1E1D" w:rsidP="005F1E1D">
            <w:r>
              <w:t xml:space="preserve">Phonics </w:t>
            </w:r>
          </w:p>
          <w:p w:rsidR="005F1E1D" w:rsidRDefault="005F1E1D" w:rsidP="005F1E1D"/>
          <w:p w:rsidR="000945D5" w:rsidRDefault="005F1E1D" w:rsidP="005F1E1D">
            <w:r>
              <w:t>Nursery in nursery room</w:t>
            </w:r>
          </w:p>
        </w:tc>
        <w:tc>
          <w:tcPr>
            <w:tcW w:w="1928" w:type="dxa"/>
            <w:vMerge/>
          </w:tcPr>
          <w:p w:rsidR="000945D5" w:rsidRDefault="000945D5"/>
        </w:tc>
      </w:tr>
      <w:tr w:rsidR="00C611D0" w:rsidTr="00C611D0">
        <w:trPr>
          <w:trHeight w:val="1533"/>
        </w:trPr>
        <w:tc>
          <w:tcPr>
            <w:tcW w:w="1927" w:type="dxa"/>
            <w:shd w:val="clear" w:color="auto" w:fill="92D050"/>
          </w:tcPr>
          <w:p w:rsidR="00C611D0" w:rsidRDefault="00C611D0">
            <w:r>
              <w:t xml:space="preserve">Friday </w:t>
            </w:r>
          </w:p>
        </w:tc>
        <w:tc>
          <w:tcPr>
            <w:tcW w:w="1927" w:type="dxa"/>
          </w:tcPr>
          <w:p w:rsidR="00C611D0" w:rsidRDefault="00C611D0" w:rsidP="005F1E1D">
            <w:r>
              <w:t xml:space="preserve">Arrive </w:t>
            </w:r>
          </w:p>
          <w:p w:rsidR="00C611D0" w:rsidRDefault="00C611D0" w:rsidP="005F1E1D">
            <w:r>
              <w:t>Provision (in Rec)</w:t>
            </w:r>
          </w:p>
          <w:p w:rsidR="00C611D0" w:rsidRDefault="00C611D0" w:rsidP="005F1E1D">
            <w:r>
              <w:t xml:space="preserve">Choose lunch + teacher to input on </w:t>
            </w:r>
            <w:proofErr w:type="spellStart"/>
            <w:r>
              <w:t>Arbor</w:t>
            </w:r>
            <w:proofErr w:type="spellEnd"/>
            <w:r>
              <w:t xml:space="preserve"> </w:t>
            </w:r>
          </w:p>
          <w:p w:rsidR="00C611D0" w:rsidRDefault="00C611D0" w:rsidP="005F1E1D">
            <w:r>
              <w:t>Reading and interventions</w:t>
            </w:r>
          </w:p>
        </w:tc>
        <w:tc>
          <w:tcPr>
            <w:tcW w:w="3827" w:type="dxa"/>
            <w:gridSpan w:val="2"/>
            <w:shd w:val="clear" w:color="auto" w:fill="92D050"/>
          </w:tcPr>
          <w:p w:rsidR="00C611D0" w:rsidRDefault="00C611D0" w:rsidP="005F1E1D">
            <w:r>
              <w:t xml:space="preserve">Physical Education </w:t>
            </w:r>
          </w:p>
          <w:p w:rsidR="00C611D0" w:rsidRDefault="00C611D0" w:rsidP="005F1E1D">
            <w:bookmarkStart w:id="0" w:name="_GoBack"/>
            <w:bookmarkEnd w:id="0"/>
          </w:p>
        </w:tc>
        <w:tc>
          <w:tcPr>
            <w:tcW w:w="934" w:type="dxa"/>
          </w:tcPr>
          <w:p w:rsidR="00C611D0" w:rsidRDefault="00C611D0" w:rsidP="005F1E1D">
            <w:r>
              <w:t xml:space="preserve">Snack </w:t>
            </w:r>
          </w:p>
          <w:p w:rsidR="00C611D0" w:rsidRDefault="00C611D0" w:rsidP="005F1E1D">
            <w:r>
              <w:t>Provision</w:t>
            </w:r>
          </w:p>
        </w:tc>
        <w:tc>
          <w:tcPr>
            <w:tcW w:w="2922" w:type="dxa"/>
          </w:tcPr>
          <w:p w:rsidR="00C611D0" w:rsidRDefault="00C611D0" w:rsidP="005F1E1D">
            <w:r>
              <w:t xml:space="preserve">Literacy groups </w:t>
            </w:r>
          </w:p>
          <w:p w:rsidR="00C611D0" w:rsidRDefault="00C611D0" w:rsidP="005F1E1D"/>
          <w:p w:rsidR="00C611D0" w:rsidRDefault="00C611D0" w:rsidP="005F1E1D">
            <w:r>
              <w:t>Provision (indoor and outdoor)</w:t>
            </w:r>
          </w:p>
        </w:tc>
        <w:tc>
          <w:tcPr>
            <w:tcW w:w="1928" w:type="dxa"/>
          </w:tcPr>
          <w:p w:rsidR="00C611D0" w:rsidRDefault="00C611D0" w:rsidP="005F1E1D">
            <w:r>
              <w:t xml:space="preserve">Phonics </w:t>
            </w:r>
          </w:p>
          <w:p w:rsidR="00C611D0" w:rsidRDefault="00C611D0" w:rsidP="005F1E1D"/>
          <w:p w:rsidR="00C611D0" w:rsidRDefault="00C611D0" w:rsidP="005F1E1D">
            <w:r>
              <w:t>Nursery in nursery room</w:t>
            </w:r>
          </w:p>
        </w:tc>
        <w:tc>
          <w:tcPr>
            <w:tcW w:w="1928" w:type="dxa"/>
            <w:vMerge/>
          </w:tcPr>
          <w:p w:rsidR="00C611D0" w:rsidRDefault="00C611D0"/>
        </w:tc>
      </w:tr>
    </w:tbl>
    <w:p w:rsidR="000945D5" w:rsidRDefault="000945D5"/>
    <w:p w:rsidR="000945D5" w:rsidRDefault="000945D5" w:rsidP="000945D5">
      <w:r>
        <w:t>EYFS Timetable PM</w:t>
      </w:r>
    </w:p>
    <w:tbl>
      <w:tblPr>
        <w:tblStyle w:val="TableGrid"/>
        <w:tblW w:w="15544" w:type="dxa"/>
        <w:tblLook w:val="04A0" w:firstRow="1" w:lastRow="0" w:firstColumn="1" w:lastColumn="0" w:noHBand="0" w:noVBand="1"/>
      </w:tblPr>
      <w:tblGrid>
        <w:gridCol w:w="2220"/>
        <w:gridCol w:w="2220"/>
        <w:gridCol w:w="2220"/>
        <w:gridCol w:w="2221"/>
        <w:gridCol w:w="2221"/>
        <w:gridCol w:w="2221"/>
        <w:gridCol w:w="2221"/>
      </w:tblGrid>
      <w:tr w:rsidR="005F1E1D" w:rsidTr="00F554EC">
        <w:trPr>
          <w:trHeight w:val="662"/>
        </w:trPr>
        <w:tc>
          <w:tcPr>
            <w:tcW w:w="2220" w:type="dxa"/>
            <w:shd w:val="clear" w:color="auto" w:fill="92D050"/>
          </w:tcPr>
          <w:p w:rsidR="005F1E1D" w:rsidRDefault="005F1E1D" w:rsidP="00A07AC3"/>
        </w:tc>
        <w:tc>
          <w:tcPr>
            <w:tcW w:w="2220" w:type="dxa"/>
            <w:shd w:val="clear" w:color="auto" w:fill="92D050"/>
          </w:tcPr>
          <w:p w:rsidR="005F1E1D" w:rsidRDefault="005F1E1D" w:rsidP="00A07AC3">
            <w:r>
              <w:t>13:00-13:15</w:t>
            </w:r>
          </w:p>
        </w:tc>
        <w:tc>
          <w:tcPr>
            <w:tcW w:w="2220" w:type="dxa"/>
            <w:shd w:val="clear" w:color="auto" w:fill="92D050"/>
          </w:tcPr>
          <w:p w:rsidR="005F1E1D" w:rsidRDefault="005F1E1D" w:rsidP="00A07AC3">
            <w:r>
              <w:t>13:15- 13:30</w:t>
            </w:r>
          </w:p>
        </w:tc>
        <w:tc>
          <w:tcPr>
            <w:tcW w:w="2221" w:type="dxa"/>
            <w:shd w:val="clear" w:color="auto" w:fill="92D050"/>
          </w:tcPr>
          <w:p w:rsidR="005F1E1D" w:rsidRDefault="005F1E1D" w:rsidP="00A07AC3">
            <w:r>
              <w:t>13:30-14:30</w:t>
            </w:r>
          </w:p>
        </w:tc>
        <w:tc>
          <w:tcPr>
            <w:tcW w:w="2221" w:type="dxa"/>
            <w:shd w:val="clear" w:color="auto" w:fill="92D050"/>
          </w:tcPr>
          <w:p w:rsidR="005F1E1D" w:rsidRDefault="005F1E1D" w:rsidP="00A07AC3">
            <w:r>
              <w:t>14:30-15:00</w:t>
            </w:r>
          </w:p>
        </w:tc>
        <w:tc>
          <w:tcPr>
            <w:tcW w:w="2221" w:type="dxa"/>
            <w:shd w:val="clear" w:color="auto" w:fill="92D050"/>
          </w:tcPr>
          <w:p w:rsidR="005F1E1D" w:rsidRDefault="005F1E1D" w:rsidP="00A07AC3">
            <w:r>
              <w:t>15:00-15:15</w:t>
            </w:r>
          </w:p>
        </w:tc>
        <w:tc>
          <w:tcPr>
            <w:tcW w:w="2221" w:type="dxa"/>
            <w:shd w:val="clear" w:color="auto" w:fill="92D050"/>
          </w:tcPr>
          <w:p w:rsidR="005F1E1D" w:rsidRDefault="00AF5741" w:rsidP="00A07AC3">
            <w:r>
              <w:t>15:15-15:25</w:t>
            </w:r>
          </w:p>
        </w:tc>
      </w:tr>
      <w:tr w:rsidR="005F1E1D" w:rsidTr="00C611D0">
        <w:trPr>
          <w:trHeight w:val="1490"/>
        </w:trPr>
        <w:tc>
          <w:tcPr>
            <w:tcW w:w="2220" w:type="dxa"/>
            <w:shd w:val="clear" w:color="auto" w:fill="92D050"/>
          </w:tcPr>
          <w:p w:rsidR="005F1E1D" w:rsidRDefault="005F1E1D" w:rsidP="00A07AC3">
            <w:r>
              <w:t xml:space="preserve">Monday </w:t>
            </w:r>
          </w:p>
        </w:tc>
        <w:tc>
          <w:tcPr>
            <w:tcW w:w="2220" w:type="dxa"/>
          </w:tcPr>
          <w:p w:rsidR="005F1E1D" w:rsidRDefault="005F1E1D" w:rsidP="00A07AC3">
            <w:r>
              <w:t xml:space="preserve">Register </w:t>
            </w:r>
          </w:p>
          <w:p w:rsidR="005F1E1D" w:rsidRDefault="005F1E1D" w:rsidP="00A07AC3">
            <w:r>
              <w:t xml:space="preserve">Story/calm/ singing time </w:t>
            </w:r>
          </w:p>
        </w:tc>
        <w:tc>
          <w:tcPr>
            <w:tcW w:w="2220" w:type="dxa"/>
          </w:tcPr>
          <w:p w:rsidR="005F1E1D" w:rsidRDefault="005F1E1D" w:rsidP="00A07AC3">
            <w:r>
              <w:t xml:space="preserve">Maths input </w:t>
            </w:r>
          </w:p>
          <w:p w:rsidR="005F1E1D" w:rsidRDefault="005F1E1D" w:rsidP="00A07AC3">
            <w:r>
              <w:t xml:space="preserve">(take pictures for books/ tapestry) </w:t>
            </w:r>
          </w:p>
        </w:tc>
        <w:tc>
          <w:tcPr>
            <w:tcW w:w="2221" w:type="dxa"/>
          </w:tcPr>
          <w:p w:rsidR="005F1E1D" w:rsidRDefault="005F1E1D" w:rsidP="00A07AC3">
            <w:r>
              <w:t xml:space="preserve">Indoor and outdoor provision </w:t>
            </w:r>
          </w:p>
          <w:p w:rsidR="005F1E1D" w:rsidRDefault="005F1E1D" w:rsidP="00A07AC3"/>
          <w:p w:rsidR="005F1E1D" w:rsidRDefault="005F1E1D" w:rsidP="00A07AC3">
            <w:r>
              <w:t xml:space="preserve">Snack </w:t>
            </w:r>
          </w:p>
        </w:tc>
        <w:tc>
          <w:tcPr>
            <w:tcW w:w="2221" w:type="dxa"/>
          </w:tcPr>
          <w:p w:rsidR="005F1E1D" w:rsidRDefault="005F1E1D" w:rsidP="005F1E1D">
            <w:r>
              <w:t xml:space="preserve">Provision </w:t>
            </w:r>
          </w:p>
          <w:p w:rsidR="005F1E1D" w:rsidRDefault="005F1E1D" w:rsidP="005F1E1D">
            <w:r>
              <w:t>Indoor and outdoor</w:t>
            </w:r>
          </w:p>
        </w:tc>
        <w:tc>
          <w:tcPr>
            <w:tcW w:w="2221" w:type="dxa"/>
          </w:tcPr>
          <w:p w:rsidR="005F1E1D" w:rsidRDefault="005F1E1D" w:rsidP="00A07AC3">
            <w:r>
              <w:t>Tidy up time</w:t>
            </w:r>
          </w:p>
          <w:p w:rsidR="005F1E1D" w:rsidRDefault="005F1E1D" w:rsidP="00A07AC3">
            <w:r>
              <w:t xml:space="preserve">Get ready for home time </w:t>
            </w:r>
          </w:p>
        </w:tc>
        <w:tc>
          <w:tcPr>
            <w:tcW w:w="2221" w:type="dxa"/>
          </w:tcPr>
          <w:p w:rsidR="005F1E1D" w:rsidRDefault="005F1E1D" w:rsidP="00A07AC3">
            <w:r>
              <w:t xml:space="preserve">Story time </w:t>
            </w:r>
          </w:p>
          <w:p w:rsidR="005F1E1D" w:rsidRDefault="005F1E1D" w:rsidP="00A07AC3"/>
          <w:p w:rsidR="005F1E1D" w:rsidRDefault="005F1E1D" w:rsidP="00A07AC3">
            <w:r>
              <w:t xml:space="preserve">Discuss the day </w:t>
            </w:r>
          </w:p>
        </w:tc>
      </w:tr>
      <w:tr w:rsidR="00C611D0" w:rsidTr="00BE5200">
        <w:trPr>
          <w:trHeight w:val="1589"/>
        </w:trPr>
        <w:tc>
          <w:tcPr>
            <w:tcW w:w="2220" w:type="dxa"/>
            <w:shd w:val="clear" w:color="auto" w:fill="92D050"/>
          </w:tcPr>
          <w:p w:rsidR="00C611D0" w:rsidRDefault="00C611D0" w:rsidP="00A07AC3">
            <w:r>
              <w:t xml:space="preserve">Tuesday </w:t>
            </w:r>
          </w:p>
        </w:tc>
        <w:tc>
          <w:tcPr>
            <w:tcW w:w="2220" w:type="dxa"/>
            <w:shd w:val="clear" w:color="auto" w:fill="auto"/>
          </w:tcPr>
          <w:p w:rsidR="00C611D0" w:rsidRDefault="00C611D0" w:rsidP="005F1E1D">
            <w:r>
              <w:t xml:space="preserve">Register </w:t>
            </w:r>
          </w:p>
          <w:p w:rsidR="00C611D0" w:rsidRDefault="00C611D0" w:rsidP="005F1E1D">
            <w:r>
              <w:t xml:space="preserve">Story/calm/ singing time </w:t>
            </w:r>
          </w:p>
        </w:tc>
        <w:tc>
          <w:tcPr>
            <w:tcW w:w="2220" w:type="dxa"/>
            <w:shd w:val="clear" w:color="auto" w:fill="auto"/>
          </w:tcPr>
          <w:p w:rsidR="00C611D0" w:rsidRDefault="00C611D0" w:rsidP="00C611D0">
            <w:r>
              <w:t xml:space="preserve">Maths input </w:t>
            </w:r>
          </w:p>
          <w:p w:rsidR="00C611D0" w:rsidRDefault="00C611D0" w:rsidP="00C611D0">
            <w:r>
              <w:t>(take pictures for books/ tapestry)</w:t>
            </w:r>
          </w:p>
        </w:tc>
        <w:tc>
          <w:tcPr>
            <w:tcW w:w="2221" w:type="dxa"/>
            <w:shd w:val="clear" w:color="auto" w:fill="auto"/>
          </w:tcPr>
          <w:p w:rsidR="00C611D0" w:rsidRDefault="00C611D0" w:rsidP="005F1E1D"/>
          <w:p w:rsidR="00C611D0" w:rsidRDefault="00C611D0" w:rsidP="00C611D0">
            <w:r>
              <w:t xml:space="preserve">Indoor and outdoor provision </w:t>
            </w:r>
          </w:p>
          <w:p w:rsidR="00C611D0" w:rsidRDefault="00C611D0" w:rsidP="00C611D0"/>
          <w:p w:rsidR="00C611D0" w:rsidRDefault="00C611D0" w:rsidP="00C611D0">
            <w:r>
              <w:t>Snack</w:t>
            </w:r>
          </w:p>
        </w:tc>
        <w:tc>
          <w:tcPr>
            <w:tcW w:w="2221" w:type="dxa"/>
          </w:tcPr>
          <w:p w:rsidR="00C611D0" w:rsidRDefault="00C611D0" w:rsidP="00A07AC3">
            <w:r>
              <w:t xml:space="preserve">Provision </w:t>
            </w:r>
          </w:p>
          <w:p w:rsidR="00C611D0" w:rsidRDefault="00C611D0" w:rsidP="00A07AC3">
            <w:r>
              <w:t xml:space="preserve">Indoor and outdoor </w:t>
            </w:r>
          </w:p>
        </w:tc>
        <w:tc>
          <w:tcPr>
            <w:tcW w:w="2221" w:type="dxa"/>
          </w:tcPr>
          <w:p w:rsidR="00C611D0" w:rsidRDefault="00C611D0" w:rsidP="005F1E1D">
            <w:r>
              <w:t>Tidy up time</w:t>
            </w:r>
          </w:p>
          <w:p w:rsidR="00C611D0" w:rsidRDefault="00C611D0" w:rsidP="005F1E1D">
            <w:r>
              <w:t>Get ready for home time</w:t>
            </w:r>
          </w:p>
        </w:tc>
        <w:tc>
          <w:tcPr>
            <w:tcW w:w="2221" w:type="dxa"/>
          </w:tcPr>
          <w:p w:rsidR="00C611D0" w:rsidRDefault="00C611D0" w:rsidP="005F1E1D">
            <w:r>
              <w:t xml:space="preserve">Story time </w:t>
            </w:r>
          </w:p>
          <w:p w:rsidR="00C611D0" w:rsidRDefault="00C611D0" w:rsidP="005F1E1D"/>
          <w:p w:rsidR="00C611D0" w:rsidRDefault="00C611D0" w:rsidP="005F1E1D">
            <w:r>
              <w:t>Discuss the day</w:t>
            </w:r>
          </w:p>
        </w:tc>
      </w:tr>
      <w:tr w:rsidR="005F1E1D" w:rsidTr="00C611D0">
        <w:trPr>
          <w:trHeight w:val="1490"/>
        </w:trPr>
        <w:tc>
          <w:tcPr>
            <w:tcW w:w="2220" w:type="dxa"/>
            <w:shd w:val="clear" w:color="auto" w:fill="92D050"/>
          </w:tcPr>
          <w:p w:rsidR="005F1E1D" w:rsidRDefault="005F1E1D" w:rsidP="00A07AC3">
            <w:r>
              <w:t xml:space="preserve">Wednesday </w:t>
            </w:r>
          </w:p>
        </w:tc>
        <w:tc>
          <w:tcPr>
            <w:tcW w:w="2220" w:type="dxa"/>
          </w:tcPr>
          <w:p w:rsidR="005F1E1D" w:rsidRDefault="005F1E1D" w:rsidP="00A07AC3">
            <w:r>
              <w:t xml:space="preserve">Singing assembly </w:t>
            </w:r>
          </w:p>
          <w:p w:rsidR="005F1E1D" w:rsidRDefault="005F1E1D" w:rsidP="00A07AC3">
            <w:r>
              <w:t xml:space="preserve">(Hall) </w:t>
            </w:r>
          </w:p>
        </w:tc>
        <w:tc>
          <w:tcPr>
            <w:tcW w:w="2220" w:type="dxa"/>
          </w:tcPr>
          <w:p w:rsidR="005F1E1D" w:rsidRDefault="005F1E1D" w:rsidP="005F1E1D">
            <w:r>
              <w:t xml:space="preserve">Maths input </w:t>
            </w:r>
          </w:p>
          <w:p w:rsidR="005F1E1D" w:rsidRDefault="005F1E1D" w:rsidP="005F1E1D">
            <w:r>
              <w:t>(take pictures for books/ tapestry)</w:t>
            </w:r>
          </w:p>
        </w:tc>
        <w:tc>
          <w:tcPr>
            <w:tcW w:w="2221" w:type="dxa"/>
          </w:tcPr>
          <w:p w:rsidR="005F1E1D" w:rsidRDefault="005F1E1D" w:rsidP="005F1E1D">
            <w:r>
              <w:t xml:space="preserve">Indoor and outdoor provision </w:t>
            </w:r>
          </w:p>
          <w:p w:rsidR="005F1E1D" w:rsidRDefault="005F1E1D" w:rsidP="005F1E1D"/>
          <w:p w:rsidR="005F1E1D" w:rsidRDefault="005F1E1D" w:rsidP="005F1E1D">
            <w:r>
              <w:t>Snack</w:t>
            </w:r>
          </w:p>
        </w:tc>
        <w:tc>
          <w:tcPr>
            <w:tcW w:w="2221" w:type="dxa"/>
          </w:tcPr>
          <w:p w:rsidR="005F1E1D" w:rsidRDefault="005F1E1D" w:rsidP="005F1E1D">
            <w:r>
              <w:t xml:space="preserve">Provision </w:t>
            </w:r>
          </w:p>
          <w:p w:rsidR="005F1E1D" w:rsidRDefault="005F1E1D" w:rsidP="005F1E1D">
            <w:r>
              <w:t>Indoor and outdoor</w:t>
            </w:r>
          </w:p>
        </w:tc>
        <w:tc>
          <w:tcPr>
            <w:tcW w:w="2221" w:type="dxa"/>
          </w:tcPr>
          <w:p w:rsidR="005F1E1D" w:rsidRDefault="005F1E1D" w:rsidP="005F1E1D">
            <w:r>
              <w:t>Tidy up time</w:t>
            </w:r>
          </w:p>
          <w:p w:rsidR="005F1E1D" w:rsidRDefault="005F1E1D" w:rsidP="005F1E1D">
            <w:r>
              <w:t>Get ready for home time</w:t>
            </w:r>
          </w:p>
        </w:tc>
        <w:tc>
          <w:tcPr>
            <w:tcW w:w="2221" w:type="dxa"/>
          </w:tcPr>
          <w:p w:rsidR="005F1E1D" w:rsidRDefault="005F1E1D" w:rsidP="005F1E1D">
            <w:r>
              <w:t xml:space="preserve">Story time </w:t>
            </w:r>
          </w:p>
          <w:p w:rsidR="005F1E1D" w:rsidRDefault="005F1E1D" w:rsidP="005F1E1D"/>
          <w:p w:rsidR="005F1E1D" w:rsidRDefault="005F1E1D" w:rsidP="005F1E1D">
            <w:r>
              <w:t>Discuss the day</w:t>
            </w:r>
          </w:p>
        </w:tc>
      </w:tr>
      <w:tr w:rsidR="005F1E1D" w:rsidTr="00C611D0">
        <w:trPr>
          <w:trHeight w:val="1490"/>
        </w:trPr>
        <w:tc>
          <w:tcPr>
            <w:tcW w:w="2220" w:type="dxa"/>
            <w:shd w:val="clear" w:color="auto" w:fill="92D050"/>
          </w:tcPr>
          <w:p w:rsidR="005F1E1D" w:rsidRDefault="005F1E1D" w:rsidP="00A07AC3">
            <w:r>
              <w:t xml:space="preserve">Thursday </w:t>
            </w:r>
          </w:p>
          <w:p w:rsidR="005F1E1D" w:rsidRDefault="005F1E1D" w:rsidP="00A07AC3"/>
          <w:p w:rsidR="005F1E1D" w:rsidRDefault="005F1E1D" w:rsidP="00A07AC3">
            <w:r>
              <w:t>MO PPA</w:t>
            </w:r>
          </w:p>
        </w:tc>
        <w:tc>
          <w:tcPr>
            <w:tcW w:w="2220" w:type="dxa"/>
          </w:tcPr>
          <w:p w:rsidR="005F1E1D" w:rsidRDefault="005F1E1D" w:rsidP="005F1E1D">
            <w:r>
              <w:t xml:space="preserve">Register </w:t>
            </w:r>
          </w:p>
          <w:p w:rsidR="005F1E1D" w:rsidRDefault="005F1E1D" w:rsidP="005F1E1D">
            <w:r>
              <w:t>Story/calm/ singing time</w:t>
            </w:r>
          </w:p>
        </w:tc>
        <w:tc>
          <w:tcPr>
            <w:tcW w:w="2220" w:type="dxa"/>
          </w:tcPr>
          <w:p w:rsidR="005F1E1D" w:rsidRDefault="005F1E1D" w:rsidP="005F1E1D">
            <w:r>
              <w:t xml:space="preserve">Maths input </w:t>
            </w:r>
          </w:p>
          <w:p w:rsidR="005F1E1D" w:rsidRDefault="005F1E1D" w:rsidP="005F1E1D">
            <w:r>
              <w:t>(take pictures for books/ tapestry)</w:t>
            </w:r>
          </w:p>
        </w:tc>
        <w:tc>
          <w:tcPr>
            <w:tcW w:w="2221" w:type="dxa"/>
          </w:tcPr>
          <w:p w:rsidR="005F1E1D" w:rsidRDefault="005F1E1D" w:rsidP="005F1E1D">
            <w:r>
              <w:t xml:space="preserve">Indoor and outdoor provision </w:t>
            </w:r>
          </w:p>
          <w:p w:rsidR="005F1E1D" w:rsidRDefault="005F1E1D" w:rsidP="005F1E1D"/>
          <w:p w:rsidR="005F1E1D" w:rsidRDefault="005F1E1D" w:rsidP="005F1E1D">
            <w:r>
              <w:t>Snack</w:t>
            </w:r>
          </w:p>
        </w:tc>
        <w:tc>
          <w:tcPr>
            <w:tcW w:w="2221" w:type="dxa"/>
          </w:tcPr>
          <w:p w:rsidR="005F1E1D" w:rsidRDefault="005F1E1D" w:rsidP="005F1E1D">
            <w:r>
              <w:t xml:space="preserve">Provision </w:t>
            </w:r>
          </w:p>
          <w:p w:rsidR="005F1E1D" w:rsidRDefault="005F1E1D" w:rsidP="005F1E1D">
            <w:r>
              <w:t>Indoor and outdoor</w:t>
            </w:r>
          </w:p>
        </w:tc>
        <w:tc>
          <w:tcPr>
            <w:tcW w:w="2221" w:type="dxa"/>
          </w:tcPr>
          <w:p w:rsidR="005F1E1D" w:rsidRDefault="005F1E1D" w:rsidP="005F1E1D">
            <w:r>
              <w:t>Tidy up time</w:t>
            </w:r>
          </w:p>
          <w:p w:rsidR="005F1E1D" w:rsidRDefault="005F1E1D" w:rsidP="005F1E1D">
            <w:r>
              <w:t>Get ready for home time</w:t>
            </w:r>
          </w:p>
        </w:tc>
        <w:tc>
          <w:tcPr>
            <w:tcW w:w="2221" w:type="dxa"/>
          </w:tcPr>
          <w:p w:rsidR="005F1E1D" w:rsidRDefault="005F1E1D" w:rsidP="005F1E1D">
            <w:r>
              <w:t xml:space="preserve">Story time </w:t>
            </w:r>
          </w:p>
          <w:p w:rsidR="005F1E1D" w:rsidRDefault="005F1E1D" w:rsidP="005F1E1D"/>
          <w:p w:rsidR="005F1E1D" w:rsidRDefault="005F1E1D" w:rsidP="005F1E1D">
            <w:r>
              <w:t>Discuss the day</w:t>
            </w:r>
          </w:p>
        </w:tc>
      </w:tr>
      <w:tr w:rsidR="00F554EC" w:rsidTr="00A64593">
        <w:trPr>
          <w:trHeight w:val="1490"/>
        </w:trPr>
        <w:tc>
          <w:tcPr>
            <w:tcW w:w="2220" w:type="dxa"/>
            <w:shd w:val="clear" w:color="auto" w:fill="92D050"/>
          </w:tcPr>
          <w:p w:rsidR="00F554EC" w:rsidRDefault="00F554EC" w:rsidP="00A07AC3">
            <w:r>
              <w:t xml:space="preserve">Friday </w:t>
            </w:r>
          </w:p>
          <w:p w:rsidR="00F554EC" w:rsidRDefault="00F554EC" w:rsidP="00A07AC3">
            <w:r>
              <w:t xml:space="preserve">JJ PPA </w:t>
            </w:r>
          </w:p>
        </w:tc>
        <w:tc>
          <w:tcPr>
            <w:tcW w:w="2220" w:type="dxa"/>
            <w:shd w:val="clear" w:color="auto" w:fill="92D050"/>
          </w:tcPr>
          <w:p w:rsidR="00F554EC" w:rsidRDefault="00F554EC" w:rsidP="005F1E1D">
            <w:r>
              <w:t xml:space="preserve">Register </w:t>
            </w:r>
          </w:p>
          <w:p w:rsidR="00F554EC" w:rsidRDefault="00F554EC" w:rsidP="005F1E1D">
            <w:r>
              <w:t>Story/calm/ singing time</w:t>
            </w:r>
          </w:p>
        </w:tc>
        <w:tc>
          <w:tcPr>
            <w:tcW w:w="11104" w:type="dxa"/>
            <w:gridSpan w:val="5"/>
            <w:shd w:val="clear" w:color="auto" w:fill="92D050"/>
          </w:tcPr>
          <w:p w:rsidR="00F554EC" w:rsidRDefault="00F554EC" w:rsidP="00A07AC3">
            <w:r>
              <w:t xml:space="preserve">Forest school </w:t>
            </w:r>
          </w:p>
          <w:p w:rsidR="00F554EC" w:rsidRDefault="00F554EC" w:rsidP="00A07AC3"/>
          <w:p w:rsidR="00F554EC" w:rsidRDefault="00F554EC" w:rsidP="00A07AC3">
            <w:r>
              <w:t>Project?</w:t>
            </w:r>
          </w:p>
        </w:tc>
      </w:tr>
    </w:tbl>
    <w:p w:rsidR="000945D5" w:rsidRDefault="000945D5"/>
    <w:sectPr w:rsidR="000945D5" w:rsidSect="000945D5"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5D5"/>
    <w:rsid w:val="000945D5"/>
    <w:rsid w:val="005F1E1D"/>
    <w:rsid w:val="00A47278"/>
    <w:rsid w:val="00AF5741"/>
    <w:rsid w:val="00C611D0"/>
    <w:rsid w:val="00DB14CB"/>
    <w:rsid w:val="00F55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782DB2"/>
  <w15:chartTrackingRefBased/>
  <w15:docId w15:val="{A336833C-5006-4600-8B3A-6BBC692C8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45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2</Pages>
  <Words>431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Springbank</Company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Jowsey</dc:creator>
  <cp:keywords/>
  <dc:description/>
  <cp:lastModifiedBy>Jade Jowsey</cp:lastModifiedBy>
  <cp:revision>3</cp:revision>
  <dcterms:created xsi:type="dcterms:W3CDTF">2026-01-05T17:41:00Z</dcterms:created>
  <dcterms:modified xsi:type="dcterms:W3CDTF">2026-03-11T08:10:00Z</dcterms:modified>
</cp:coreProperties>
</file>